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Default="007C70FA">
      <w:pPr>
        <w:rPr>
          <w:rFonts w:ascii="Arial" w:hAnsi="Arial" w:cs="Arial"/>
          <w:sz w:val="72"/>
          <w:szCs w:val="72"/>
        </w:rPr>
      </w:pPr>
      <w:r w:rsidRPr="007C70FA">
        <w:rPr>
          <w:rFonts w:ascii="Arial" w:hAnsi="Arial" w:cs="Arial"/>
          <w:sz w:val="72"/>
          <w:szCs w:val="72"/>
        </w:rPr>
        <w:t>Schlüsselübergabeprotokoll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>Schlüsselübergabe durch: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Name des Empfänger: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Wohnungsart: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jc w:val="center"/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</w:t>
            </w:r>
            <w:r w:rsidRPr="007C70FA">
              <w:rPr>
                <w:sz w:val="36"/>
                <w:szCs w:val="36"/>
              </w:rPr>
              <w:t xml:space="preserve">Stockwerk (links, rechts, </w:t>
            </w:r>
            <w:proofErr w:type="spellStart"/>
            <w:r w:rsidRPr="007C70FA">
              <w:rPr>
                <w:sz w:val="36"/>
                <w:szCs w:val="36"/>
              </w:rPr>
              <w:t>mitte</w:t>
            </w:r>
            <w:proofErr w:type="spellEnd"/>
            <w:r w:rsidRPr="007C70FA">
              <w:rPr>
                <w:sz w:val="36"/>
                <w:szCs w:val="36"/>
              </w:rPr>
              <w:t>)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>Straße: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´     </w:t>
            </w:r>
            <w:r w:rsidRPr="007C70FA">
              <w:rPr>
                <w:sz w:val="36"/>
                <w:szCs w:val="36"/>
              </w:rPr>
              <w:t>PLZ, Ort:</w:t>
            </w:r>
          </w:p>
        </w:tc>
        <w:tc>
          <w:tcPr>
            <w:tcW w:w="4819" w:type="dxa"/>
          </w:tcPr>
          <w:p w:rsidR="007C70FA" w:rsidRDefault="007C70FA"/>
        </w:tc>
      </w:tr>
    </w:tbl>
    <w:p w:rsidR="007C70FA" w:rsidRDefault="007C70FA"/>
    <w:p w:rsidR="007C70FA" w:rsidRDefault="007C70FA">
      <w:pPr>
        <w:rPr>
          <w:sz w:val="40"/>
          <w:szCs w:val="40"/>
        </w:rPr>
      </w:pPr>
    </w:p>
    <w:p w:rsidR="007C70FA" w:rsidRDefault="007C70FA">
      <w:pPr>
        <w:rPr>
          <w:sz w:val="40"/>
          <w:szCs w:val="40"/>
        </w:rPr>
      </w:pPr>
      <w:r w:rsidRPr="007C70FA">
        <w:rPr>
          <w:sz w:val="40"/>
          <w:szCs w:val="40"/>
        </w:rPr>
        <w:t>Folgende Schlüssel wurden ausgehändigt: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Schlüsselart*</w:t>
            </w: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</w:tbl>
    <w:p w:rsidR="007C70FA" w:rsidRDefault="007C70FA"/>
    <w:p w:rsidR="007C70FA" w:rsidRDefault="007C70FA">
      <w:r w:rsidRPr="007C70FA">
        <w:t>*W</w:t>
      </w:r>
      <w:r>
        <w:t>ohnungsschlüssel, Hausschlüssel, Zimmerschlüssel, Kellerschlüssel, usw.</w:t>
      </w:r>
    </w:p>
    <w:p w:rsidR="007C70FA" w:rsidRDefault="007C70FA"/>
    <w:p w:rsidR="007C70FA" w:rsidRDefault="007C70FA">
      <w:bookmarkStart w:id="0" w:name="_GoBack"/>
      <w:bookmarkEnd w:id="0"/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Pr="007C70FA" w:rsidRDefault="007C70FA">
      <w:r>
        <w:t>Datum                                 Unterschrift Schlüssel Empfänger                  Unterschrift Schlüssel Geber</w:t>
      </w:r>
    </w:p>
    <w:sectPr w:rsidR="007C70FA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1178FD"/>
    <w:rsid w:val="007C70FA"/>
    <w:rsid w:val="008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1</cp:revision>
  <dcterms:created xsi:type="dcterms:W3CDTF">2017-11-14T03:32:00Z</dcterms:created>
  <dcterms:modified xsi:type="dcterms:W3CDTF">2017-11-14T03:42:00Z</dcterms:modified>
</cp:coreProperties>
</file>